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A0A6" w14:textId="34957C78" w:rsidR="006E62D8" w:rsidRPr="00321084" w:rsidRDefault="006E62D8" w:rsidP="006E62D8">
      <w:pPr>
        <w:rPr>
          <w:b/>
        </w:rPr>
      </w:pPr>
      <w:r w:rsidRPr="00321084">
        <w:rPr>
          <w:b/>
        </w:rPr>
        <w:t>Commitment to Academic Integrity Form</w:t>
      </w:r>
      <w:r w:rsidR="00782EA6" w:rsidRPr="00321084">
        <w:rPr>
          <w:b/>
        </w:rPr>
        <w:t xml:space="preserve"> for </w:t>
      </w:r>
      <w:r w:rsidR="00377F8E">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89614F3" w:rsidR="006E62D8" w:rsidRDefault="006E62D8" w:rsidP="006E62D8">
      <w:r>
        <w:t xml:space="preserve">    </w:t>
      </w:r>
      <w:r w:rsidRPr="006E62D8">
        <w:rPr>
          <w:u w:val="single"/>
        </w:rPr>
        <w:t xml:space="preserve">           </w:t>
      </w:r>
      <w:r>
        <w:tab/>
      </w:r>
      <w:r w:rsidRPr="006E62D8">
        <w:t>I worked alone.</w:t>
      </w:r>
    </w:p>
    <w:p w14:paraId="30AEA172" w14:textId="77777777" w:rsidR="00D278E9" w:rsidRPr="006E62D8" w:rsidRDefault="00D278E9" w:rsidP="006E62D8"/>
    <w:p w14:paraId="3DFE2C1D" w14:textId="1268FE88" w:rsidR="00D278E9" w:rsidRPr="006E62D8" w:rsidRDefault="00D278E9" w:rsidP="00D278E9">
      <w:r>
        <w:t xml:space="preserve">    </w:t>
      </w:r>
      <w:r w:rsidRPr="006E62D8">
        <w:rPr>
          <w:u w:val="single"/>
        </w:rPr>
        <w:t xml:space="preserve">           </w:t>
      </w:r>
      <w:r>
        <w:tab/>
      </w:r>
      <w:r w:rsidRPr="006E62D8">
        <w:t xml:space="preserve">I </w:t>
      </w:r>
      <w:r w:rsidR="000252F8">
        <w:t>did not share my negotiation instructions with anyone else</w:t>
      </w:r>
      <w:r w:rsidRPr="006E62D8">
        <w:t>.</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0A47A508" w:rsidR="006E62D8" w:rsidRPr="00ED0855" w:rsidRDefault="00ED0855" w:rsidP="006E62D8">
      <w:pPr>
        <w:rPr>
          <w:i/>
        </w:rPr>
      </w:pPr>
      <w:r w:rsidRPr="006E62D8">
        <w:rPr>
          <w:i/>
        </w:rPr>
        <w:t xml:space="preserve">I understand that this </w:t>
      </w:r>
      <w:r w:rsidR="004329AD">
        <w:rPr>
          <w:i/>
        </w:rPr>
        <w:t>negotiation preparation</w:t>
      </w:r>
      <w:r>
        <w:rPr>
          <w:i/>
        </w:rPr>
        <w:t xml:space="preserve">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2EAD00DC" w:rsidR="005C7312" w:rsidRDefault="00274E11" w:rsidP="005C7312">
      <w:pPr>
        <w:jc w:val="center"/>
      </w:pPr>
      <w:r>
        <w:t>Negotiation Preparation</w:t>
      </w:r>
      <w:bookmarkStart w:id="0" w:name="_GoBack"/>
      <w:bookmarkEnd w:id="0"/>
      <w:r w:rsidR="00AD5242">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w:t>
      </w:r>
      <w:r w:rsidR="00376FA7" w:rsidRPr="00B72EB9">
        <w:rPr>
          <w:rFonts w:cs="Times New Roman"/>
        </w:rPr>
        <w:lastRenderedPageBreak/>
        <w:t xml:space="preserve">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7E49B" w14:textId="77777777" w:rsidR="00E747DC" w:rsidRDefault="00E747DC" w:rsidP="005C7312">
      <w:r>
        <w:separator/>
      </w:r>
    </w:p>
  </w:endnote>
  <w:endnote w:type="continuationSeparator" w:id="0">
    <w:p w14:paraId="565C5868" w14:textId="77777777" w:rsidR="00E747DC" w:rsidRDefault="00E747DC"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98ED" w14:textId="77777777" w:rsidR="00E747DC" w:rsidRDefault="00E747DC" w:rsidP="005C7312">
      <w:r>
        <w:separator/>
      </w:r>
    </w:p>
  </w:footnote>
  <w:footnote w:type="continuationSeparator" w:id="0">
    <w:p w14:paraId="21563FCA" w14:textId="77777777" w:rsidR="00E747DC" w:rsidRDefault="00E747DC"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27744E">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2D8"/>
    <w:rsid w:val="00000B3F"/>
    <w:rsid w:val="000252F8"/>
    <w:rsid w:val="000740FD"/>
    <w:rsid w:val="000C0196"/>
    <w:rsid w:val="000E0C98"/>
    <w:rsid w:val="00117F69"/>
    <w:rsid w:val="001216CF"/>
    <w:rsid w:val="001A100A"/>
    <w:rsid w:val="001A29D5"/>
    <w:rsid w:val="001F6A74"/>
    <w:rsid w:val="00206EE0"/>
    <w:rsid w:val="00226920"/>
    <w:rsid w:val="00226E3D"/>
    <w:rsid w:val="00253610"/>
    <w:rsid w:val="00274E11"/>
    <w:rsid w:val="0027744E"/>
    <w:rsid w:val="00296223"/>
    <w:rsid w:val="002B5005"/>
    <w:rsid w:val="002B7A09"/>
    <w:rsid w:val="00314DB7"/>
    <w:rsid w:val="00321084"/>
    <w:rsid w:val="00323E90"/>
    <w:rsid w:val="0035439A"/>
    <w:rsid w:val="00376FA7"/>
    <w:rsid w:val="00377F8E"/>
    <w:rsid w:val="00385D36"/>
    <w:rsid w:val="003A2080"/>
    <w:rsid w:val="003B03B5"/>
    <w:rsid w:val="004238BC"/>
    <w:rsid w:val="004329AD"/>
    <w:rsid w:val="004B3F54"/>
    <w:rsid w:val="004D7031"/>
    <w:rsid w:val="00500C01"/>
    <w:rsid w:val="00501430"/>
    <w:rsid w:val="005513AC"/>
    <w:rsid w:val="00563900"/>
    <w:rsid w:val="005967A3"/>
    <w:rsid w:val="005C108C"/>
    <w:rsid w:val="005C1B70"/>
    <w:rsid w:val="005C7312"/>
    <w:rsid w:val="006474EE"/>
    <w:rsid w:val="006724C8"/>
    <w:rsid w:val="00681BBD"/>
    <w:rsid w:val="006D32E6"/>
    <w:rsid w:val="006E62D8"/>
    <w:rsid w:val="00703393"/>
    <w:rsid w:val="00751BDA"/>
    <w:rsid w:val="00782EA6"/>
    <w:rsid w:val="00800795"/>
    <w:rsid w:val="008305A0"/>
    <w:rsid w:val="008353EB"/>
    <w:rsid w:val="00853F15"/>
    <w:rsid w:val="00896D28"/>
    <w:rsid w:val="00922EC1"/>
    <w:rsid w:val="00926135"/>
    <w:rsid w:val="00960B72"/>
    <w:rsid w:val="009F5C76"/>
    <w:rsid w:val="00A12898"/>
    <w:rsid w:val="00A277C6"/>
    <w:rsid w:val="00A30646"/>
    <w:rsid w:val="00A432FB"/>
    <w:rsid w:val="00A55FB9"/>
    <w:rsid w:val="00AD1E4C"/>
    <w:rsid w:val="00AD5242"/>
    <w:rsid w:val="00B250A9"/>
    <w:rsid w:val="00B70947"/>
    <w:rsid w:val="00B7608D"/>
    <w:rsid w:val="00BE0055"/>
    <w:rsid w:val="00C035AC"/>
    <w:rsid w:val="00C31B23"/>
    <w:rsid w:val="00C41D9B"/>
    <w:rsid w:val="00C82545"/>
    <w:rsid w:val="00C93F2B"/>
    <w:rsid w:val="00CD6CD3"/>
    <w:rsid w:val="00D278E9"/>
    <w:rsid w:val="00DB27FE"/>
    <w:rsid w:val="00E172DC"/>
    <w:rsid w:val="00E21A61"/>
    <w:rsid w:val="00E23FE8"/>
    <w:rsid w:val="00E24246"/>
    <w:rsid w:val="00E62BFB"/>
    <w:rsid w:val="00E733A8"/>
    <w:rsid w:val="00E747DC"/>
    <w:rsid w:val="00E85A3E"/>
    <w:rsid w:val="00E9730E"/>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582</Words>
  <Characters>3323</Characters>
  <Application>Microsoft Office Word</Application>
  <DocSecurity>0</DocSecurity>
  <Lines>27</Lines>
  <Paragraphs>7</Paragraphs>
  <ScaleCrop>false</ScaleCrop>
  <Company>CMUQ</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85</cp:revision>
  <dcterms:created xsi:type="dcterms:W3CDTF">2015-06-07T09:11:00Z</dcterms:created>
  <dcterms:modified xsi:type="dcterms:W3CDTF">2018-12-02T06:09:00Z</dcterms:modified>
</cp:coreProperties>
</file>